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D0DE" w14:textId="77777777" w:rsidR="00C46E5B" w:rsidRPr="00C46E5B" w:rsidRDefault="00C46E5B" w:rsidP="003E77D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7630182"/>
      <w:r w:rsidRPr="00C46E5B">
        <w:rPr>
          <w:rFonts w:ascii="Times New Roman" w:hAnsi="Times New Roman" w:cs="Times New Roman"/>
          <w:b/>
          <w:bCs/>
          <w:sz w:val="24"/>
          <w:szCs w:val="24"/>
        </w:rPr>
        <w:t>Opiekunowie Szkół 2025/2026</w:t>
      </w:r>
    </w:p>
    <w:p w14:paraId="650B91CA" w14:textId="77777777" w:rsidR="00C46E5B" w:rsidRPr="00C46E5B" w:rsidRDefault="00C46E5B" w:rsidP="003E77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b/>
          <w:bCs/>
          <w:sz w:val="24"/>
          <w:szCs w:val="24"/>
        </w:rPr>
        <w:t>Miasto i Gmina Łask</w:t>
      </w:r>
    </w:p>
    <w:p w14:paraId="07E4D49E" w14:textId="77777777" w:rsidR="00C46E5B" w:rsidRP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>Zespół Szkoła Podstawowa Nr 1 im. Tadeusza Kościuszki w Łasku - Monika </w:t>
      </w:r>
      <w:proofErr w:type="spellStart"/>
      <w:r w:rsidRPr="00C46E5B">
        <w:rPr>
          <w:rFonts w:ascii="Times New Roman" w:hAnsi="Times New Roman" w:cs="Times New Roman"/>
          <w:sz w:val="24"/>
          <w:szCs w:val="24"/>
        </w:rPr>
        <w:t>Skurpel</w:t>
      </w:r>
      <w:proofErr w:type="spellEnd"/>
    </w:p>
    <w:p w14:paraId="70BD69E4" w14:textId="003E6AC5" w:rsidR="00C46E5B" w:rsidRP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>Liceum Ogólnokształcące w Zespole Szkół Ogólnokształcących im. Ignacego Jana Paderewskiego w Łasku - Kolumnie – Aleksandra Szkudlarek</w:t>
      </w:r>
    </w:p>
    <w:p w14:paraId="2D944E62" w14:textId="7592BC63" w:rsidR="00C46E5B" w:rsidRP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>Szkoła Podstawowa Nr 4 w Zespole Szkół Ogólnokształcących im. Ignacego Jana Paderewskiego w Łasku - Kolumnie – Aleksandra Szkudlarek</w:t>
      </w:r>
    </w:p>
    <w:p w14:paraId="2D8FD780" w14:textId="77777777" w:rsidR="00C46E5B" w:rsidRP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>Szkoła Podstawowa  Nr 5 im. Mikołaja Kopernika w Łasku – Barbara Orłowska</w:t>
      </w:r>
    </w:p>
    <w:p w14:paraId="024B116F" w14:textId="77777777" w:rsidR="00C46E5B" w:rsidRP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 xml:space="preserve">Szkoła Podstawowa im. Wojska Polskiego w Wiewiórczynie – Agnieszka Smolarek </w:t>
      </w:r>
    </w:p>
    <w:p w14:paraId="14E89130" w14:textId="77777777" w:rsidR="00C46E5B" w:rsidRP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>Szkoła Podstawowa im. Janusza Korczaka w Okupie - Magdalena Rybińska</w:t>
      </w:r>
    </w:p>
    <w:p w14:paraId="3916AB51" w14:textId="77777777" w:rsidR="00C46E5B" w:rsidRP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>Szkoła Podstawowa im. Jana Pawła II w Bałuczu  - Magdalena Rybińska</w:t>
      </w:r>
    </w:p>
    <w:p w14:paraId="35B71AD8" w14:textId="77777777" w:rsidR="00C46E5B" w:rsidRP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 xml:space="preserve">Niepubliczna Szkoła Podstawowa w Łopatkach – Monika </w:t>
      </w:r>
      <w:proofErr w:type="spellStart"/>
      <w:r w:rsidRPr="00C46E5B">
        <w:rPr>
          <w:rFonts w:ascii="Times New Roman" w:hAnsi="Times New Roman" w:cs="Times New Roman"/>
          <w:sz w:val="24"/>
          <w:szCs w:val="24"/>
        </w:rPr>
        <w:t>Skurpel</w:t>
      </w:r>
      <w:proofErr w:type="spellEnd"/>
      <w:r w:rsidRPr="00C46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D90D5" w14:textId="77777777" w:rsidR="00C46E5B" w:rsidRP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 xml:space="preserve">Niepubliczna Szkoła Podstawowa im. Lotników Łaskich w Teodorach - Monika </w:t>
      </w:r>
      <w:proofErr w:type="spellStart"/>
      <w:r w:rsidRPr="00C46E5B">
        <w:rPr>
          <w:rFonts w:ascii="Times New Roman" w:hAnsi="Times New Roman" w:cs="Times New Roman"/>
          <w:sz w:val="24"/>
          <w:szCs w:val="24"/>
        </w:rPr>
        <w:t>Skurpel</w:t>
      </w:r>
      <w:proofErr w:type="spellEnd"/>
    </w:p>
    <w:p w14:paraId="6DFA1657" w14:textId="77777777" w:rsidR="00C46E5B" w:rsidRP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 xml:space="preserve">Specjalny Ośrodek Szkolno-Wychowawczy w Łasku  -  Małgorzata Sobala </w:t>
      </w:r>
    </w:p>
    <w:p w14:paraId="2E37F514" w14:textId="77777777" w:rsidR="00C46E5B" w:rsidRP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 xml:space="preserve">I Liceum Ogólnokształcące im. Tadeusza Kościuszki w Łasku - Katarzyna Andrzejewska </w:t>
      </w:r>
    </w:p>
    <w:p w14:paraId="33C1C247" w14:textId="29BB5649" w:rsidR="00C46E5B" w:rsidRDefault="00C46E5B" w:rsidP="00FA5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 xml:space="preserve">Zespół Szkół Ponadpodstawowych  Nr 1 im. gen. Władysława Andersa w Łasku -  Magdalena Rybińska </w:t>
      </w:r>
      <w:r w:rsidRPr="00C46E5B">
        <w:rPr>
          <w:rFonts w:ascii="Times New Roman" w:hAnsi="Times New Roman" w:cs="Times New Roman"/>
          <w:sz w:val="24"/>
          <w:szCs w:val="24"/>
        </w:rPr>
        <w:br/>
        <w:t xml:space="preserve">Zespół Szkół Mundurowo-Technicznych w Ostrowie – Katarzyna Andrzejewska </w:t>
      </w:r>
    </w:p>
    <w:p w14:paraId="09CA94F5" w14:textId="77777777" w:rsidR="003E77DD" w:rsidRPr="00C46E5B" w:rsidRDefault="003E77DD" w:rsidP="003E77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62929" w14:textId="77777777" w:rsidR="003E77DD" w:rsidRDefault="00C46E5B" w:rsidP="003E7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b/>
          <w:bCs/>
          <w:sz w:val="24"/>
          <w:szCs w:val="24"/>
        </w:rPr>
        <w:t>Gmina Widawa</w:t>
      </w:r>
      <w:r w:rsidRPr="00C46E5B">
        <w:rPr>
          <w:rFonts w:ascii="Times New Roman" w:hAnsi="Times New Roman" w:cs="Times New Roman"/>
          <w:sz w:val="24"/>
          <w:szCs w:val="24"/>
        </w:rPr>
        <w:br/>
        <w:t xml:space="preserve">Zespół Szkół w Widawie – Małgorzata Sobala </w:t>
      </w:r>
      <w:r w:rsidRPr="00C46E5B">
        <w:rPr>
          <w:rFonts w:ascii="Times New Roman" w:hAnsi="Times New Roman" w:cs="Times New Roman"/>
          <w:sz w:val="24"/>
          <w:szCs w:val="24"/>
        </w:rPr>
        <w:br/>
        <w:t xml:space="preserve">Szkoła Podstawowa  im. Jana Pawła II w  Chociwiu -  Małgorzata Sobala </w:t>
      </w:r>
      <w:r w:rsidRPr="00C46E5B">
        <w:rPr>
          <w:rFonts w:ascii="Times New Roman" w:hAnsi="Times New Roman" w:cs="Times New Roman"/>
          <w:sz w:val="24"/>
          <w:szCs w:val="24"/>
        </w:rPr>
        <w:br/>
        <w:t xml:space="preserve">Społeczna Szkoła Podstawowa w Restarzewie – Małgorzata Sobala </w:t>
      </w:r>
    </w:p>
    <w:p w14:paraId="2B46F89C" w14:textId="3BC1361F" w:rsidR="00C46E5B" w:rsidRPr="00C46E5B" w:rsidRDefault="00C46E5B" w:rsidP="003E77D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46E5B">
        <w:rPr>
          <w:rFonts w:ascii="Times New Roman" w:hAnsi="Times New Roman" w:cs="Times New Roman"/>
          <w:sz w:val="24"/>
          <w:szCs w:val="24"/>
        </w:rPr>
        <w:br/>
      </w:r>
      <w:r w:rsidRPr="00C46E5B">
        <w:rPr>
          <w:rFonts w:ascii="Times New Roman" w:hAnsi="Times New Roman" w:cs="Times New Roman"/>
          <w:b/>
          <w:bCs/>
          <w:sz w:val="24"/>
          <w:szCs w:val="24"/>
        </w:rPr>
        <w:t>Gmina Sędziejowice</w:t>
      </w:r>
    </w:p>
    <w:p w14:paraId="5CBC31D7" w14:textId="77777777" w:rsidR="00C46E5B" w:rsidRDefault="00C46E5B" w:rsidP="003E7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t xml:space="preserve">Zespół Szkół w Marzeninie  -  Agnieszka Smolarek </w:t>
      </w:r>
      <w:r w:rsidRPr="00C46E5B">
        <w:rPr>
          <w:rFonts w:ascii="Times New Roman" w:hAnsi="Times New Roman" w:cs="Times New Roman"/>
          <w:sz w:val="24"/>
          <w:szCs w:val="24"/>
        </w:rPr>
        <w:br/>
        <w:t xml:space="preserve">Zespół Szkół Ogólnokształcących Nr 1 im. Powstańców 1863 roku w Sędziejowicach -  Agnieszka Smolarek </w:t>
      </w:r>
      <w:r w:rsidRPr="00C46E5B">
        <w:rPr>
          <w:rFonts w:ascii="Times New Roman" w:hAnsi="Times New Roman" w:cs="Times New Roman"/>
          <w:sz w:val="24"/>
          <w:szCs w:val="24"/>
        </w:rPr>
        <w:br/>
        <w:t>Zespół Szkół Rolniczych im. Władysława Grabskiego w Sędziejowicach -  Aleksandra Szkudlarek</w:t>
      </w:r>
    </w:p>
    <w:p w14:paraId="1D0A8930" w14:textId="77777777" w:rsidR="003E77DD" w:rsidRDefault="003E77DD" w:rsidP="003E7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4907ED" w14:textId="77777777" w:rsidR="00FA5BF6" w:rsidRDefault="00FA5BF6" w:rsidP="003E7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5EFF7A" w14:textId="77777777" w:rsidR="00FA5BF6" w:rsidRPr="00C46E5B" w:rsidRDefault="00FA5BF6" w:rsidP="003E7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5197C1" w14:textId="77777777" w:rsidR="00C46E5B" w:rsidRPr="00C46E5B" w:rsidRDefault="00C46E5B" w:rsidP="003E7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b/>
          <w:bCs/>
          <w:sz w:val="24"/>
          <w:szCs w:val="24"/>
        </w:rPr>
        <w:lastRenderedPageBreak/>
        <w:t>Gmina Buczek</w:t>
      </w:r>
      <w:r w:rsidRPr="00C46E5B">
        <w:rPr>
          <w:rFonts w:ascii="Times New Roman" w:hAnsi="Times New Roman" w:cs="Times New Roman"/>
          <w:b/>
          <w:sz w:val="24"/>
          <w:szCs w:val="24"/>
        </w:rPr>
        <w:t> </w:t>
      </w:r>
    </w:p>
    <w:p w14:paraId="33BFE43F" w14:textId="77777777" w:rsidR="003E77DD" w:rsidRDefault="00C46E5B" w:rsidP="003E77D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46E5B">
        <w:rPr>
          <w:rFonts w:ascii="Times New Roman" w:hAnsi="Times New Roman" w:cs="Times New Roman"/>
          <w:bCs/>
          <w:sz w:val="24"/>
          <w:szCs w:val="24"/>
        </w:rPr>
        <w:t xml:space="preserve">Szkoła Podstawowa im. Marii Konopnickiej w Buczku – Monika </w:t>
      </w:r>
      <w:proofErr w:type="spellStart"/>
      <w:r w:rsidRPr="00C46E5B">
        <w:rPr>
          <w:rFonts w:ascii="Times New Roman" w:hAnsi="Times New Roman" w:cs="Times New Roman"/>
          <w:bCs/>
          <w:sz w:val="24"/>
          <w:szCs w:val="24"/>
        </w:rPr>
        <w:t>Skurpel</w:t>
      </w:r>
      <w:proofErr w:type="spellEnd"/>
      <w:r w:rsidRPr="00C46E5B">
        <w:rPr>
          <w:rFonts w:ascii="Times New Roman" w:hAnsi="Times New Roman" w:cs="Times New Roman"/>
          <w:sz w:val="24"/>
          <w:szCs w:val="24"/>
        </w:rPr>
        <w:br/>
        <w:t xml:space="preserve">Szkoła Podstawowa w Czestkowie </w:t>
      </w:r>
      <w:r w:rsidRPr="00C46E5B">
        <w:rPr>
          <w:rFonts w:ascii="Times New Roman" w:hAnsi="Times New Roman" w:cs="Times New Roman"/>
          <w:bCs/>
          <w:sz w:val="24"/>
          <w:szCs w:val="24"/>
        </w:rPr>
        <w:t>–  Barbara Orłowska</w:t>
      </w:r>
    </w:p>
    <w:p w14:paraId="0E2C9914" w14:textId="383DBE72" w:rsidR="00C46E5B" w:rsidRPr="00C46E5B" w:rsidRDefault="00C46E5B" w:rsidP="003E7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E5B">
        <w:rPr>
          <w:rFonts w:ascii="Times New Roman" w:hAnsi="Times New Roman" w:cs="Times New Roman"/>
          <w:sz w:val="24"/>
          <w:szCs w:val="24"/>
        </w:rPr>
        <w:br/>
      </w:r>
      <w:r w:rsidRPr="00C46E5B">
        <w:rPr>
          <w:rFonts w:ascii="Times New Roman" w:hAnsi="Times New Roman" w:cs="Times New Roman"/>
          <w:b/>
          <w:bCs/>
          <w:sz w:val="24"/>
          <w:szCs w:val="24"/>
        </w:rPr>
        <w:t>Gmina Wodzierady</w:t>
      </w:r>
      <w:r w:rsidRPr="00C46E5B">
        <w:rPr>
          <w:rFonts w:ascii="Times New Roman" w:hAnsi="Times New Roman" w:cs="Times New Roman"/>
          <w:sz w:val="24"/>
          <w:szCs w:val="24"/>
          <w:u w:val="single"/>
        </w:rPr>
        <w:br/>
      </w:r>
      <w:r w:rsidRPr="00C46E5B">
        <w:rPr>
          <w:rFonts w:ascii="Times New Roman" w:hAnsi="Times New Roman" w:cs="Times New Roman"/>
          <w:sz w:val="24"/>
          <w:szCs w:val="24"/>
        </w:rPr>
        <w:t xml:space="preserve">Zespół Szkół  w Kwiatkowicach - Barbara Orłowska </w:t>
      </w:r>
      <w:r w:rsidRPr="00C46E5B">
        <w:rPr>
          <w:rFonts w:ascii="Times New Roman" w:hAnsi="Times New Roman" w:cs="Times New Roman"/>
          <w:sz w:val="24"/>
          <w:szCs w:val="24"/>
        </w:rPr>
        <w:br/>
        <w:t xml:space="preserve">Zespół </w:t>
      </w:r>
      <w:proofErr w:type="spellStart"/>
      <w:r w:rsidRPr="00C46E5B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C46E5B">
        <w:rPr>
          <w:rFonts w:ascii="Times New Roman" w:hAnsi="Times New Roman" w:cs="Times New Roman"/>
          <w:sz w:val="24"/>
          <w:szCs w:val="24"/>
        </w:rPr>
        <w:t xml:space="preserve"> – Przedszkolny w Zalesiu – Katarzyna Andrzejewska </w:t>
      </w:r>
    </w:p>
    <w:p w14:paraId="4BB18EAD" w14:textId="77777777" w:rsidR="003E77DD" w:rsidRDefault="003E77DD" w:rsidP="003E7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C9A055" w14:textId="05CAAF3E" w:rsidR="00C90046" w:rsidRPr="00C46E5B" w:rsidRDefault="00C46E5B" w:rsidP="003E7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77DD">
        <w:rPr>
          <w:rFonts w:ascii="Times New Roman" w:hAnsi="Times New Roman" w:cs="Times New Roman"/>
          <w:b/>
          <w:bCs/>
          <w:sz w:val="24"/>
          <w:szCs w:val="24"/>
        </w:rPr>
        <w:t>Przedszkola z terenu Powiatu Łaskiego</w:t>
      </w:r>
      <w:r w:rsidRPr="00C46E5B">
        <w:rPr>
          <w:rFonts w:ascii="Times New Roman" w:hAnsi="Times New Roman" w:cs="Times New Roman"/>
          <w:sz w:val="24"/>
          <w:szCs w:val="24"/>
        </w:rPr>
        <w:t xml:space="preserve"> – Małgorzata Sobala, Aleksandra Kłos</w:t>
      </w:r>
      <w:bookmarkEnd w:id="0"/>
    </w:p>
    <w:p w14:paraId="00EA81C5" w14:textId="77777777" w:rsidR="003E77DD" w:rsidRPr="00C46E5B" w:rsidRDefault="003E77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E77DD" w:rsidRPr="00C4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5B"/>
    <w:rsid w:val="003E77DD"/>
    <w:rsid w:val="004C0F81"/>
    <w:rsid w:val="00545F97"/>
    <w:rsid w:val="00C46E5B"/>
    <w:rsid w:val="00C90046"/>
    <w:rsid w:val="00E619F9"/>
    <w:rsid w:val="00FA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5524"/>
  <w15:chartTrackingRefBased/>
  <w15:docId w15:val="{E5DF07DF-140C-4737-8095-468FAED7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E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E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E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E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E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E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E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E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E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E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Kłos</dc:creator>
  <cp:keywords/>
  <dc:description/>
  <cp:lastModifiedBy>Aleksandra Kłos</cp:lastModifiedBy>
  <cp:revision>3</cp:revision>
  <dcterms:created xsi:type="dcterms:W3CDTF">2025-09-25T05:56:00Z</dcterms:created>
  <dcterms:modified xsi:type="dcterms:W3CDTF">2025-09-25T06:03:00Z</dcterms:modified>
</cp:coreProperties>
</file>